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t>DRUŠTVO SA OGRANIČENOM ODGOVORNOŠĆU</w:t>
      </w:r>
    </w:p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NOVINSKO IZDAVAČKO PREDUZEĆE "PLJEVALJSKE NOVINE" D.O.O. PLJEVLJA</w:t>
      </w:r>
    </w:p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5" style="width:0;height:1.5pt" o:hralign="center" o:hrstd="t" o:hr="t" fillcolor="#9cb5c0" stroked="f"/>
        </w:pict>
      </w:r>
    </w:p>
    <w:p w:rsidR="00676421" w:rsidRPr="00676421" w:rsidRDefault="00676421" w:rsidP="006764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Registarski</w:t>
      </w:r>
      <w:proofErr w:type="spellEnd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proofErr w:type="gramStart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broj</w:t>
      </w:r>
      <w:proofErr w:type="spellEnd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:</w:t>
      </w:r>
      <w:proofErr w:type="gramEnd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t>50202941</w:t>
      </w: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Matični</w:t>
      </w:r>
      <w:proofErr w:type="spellEnd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broj</w:t>
      </w:r>
      <w:proofErr w:type="spellEnd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: </w:t>
      </w: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t>02398753</w:t>
      </w: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Broj</w:t>
      </w:r>
      <w:proofErr w:type="spellEnd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promjene</w:t>
      </w:r>
      <w:proofErr w:type="spellEnd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: </w:t>
      </w: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t>10</w:t>
      </w: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Puni</w:t>
      </w:r>
      <w:proofErr w:type="spellEnd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naziv</w:t>
      </w:r>
      <w:proofErr w:type="spellEnd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: </w:t>
      </w: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t>NOVINSKO IZDAVAČKO PREDUZEĆE "PLJEVALJSKE NOVINE" D.O.O. PLJEVLJA</w:t>
      </w: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Skraćeni</w:t>
      </w:r>
      <w:proofErr w:type="spellEnd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naziv</w:t>
      </w:r>
      <w:proofErr w:type="spellEnd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: </w:t>
      </w: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t>PLJEVALJSKE NOVINE</w:t>
      </w: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Šifra</w:t>
      </w:r>
      <w:proofErr w:type="spellEnd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djelatnosti</w:t>
      </w:r>
      <w:proofErr w:type="spellEnd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: </w:t>
      </w: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t>22120</w:t>
      </w: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Naziv</w:t>
      </w:r>
      <w:proofErr w:type="spellEnd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djelatnosti</w:t>
      </w:r>
      <w:proofErr w:type="spellEnd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: </w:t>
      </w:r>
      <w:proofErr w:type="spellStart"/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t>Izdavanje</w:t>
      </w:r>
      <w:proofErr w:type="spellEnd"/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t>novina</w:t>
      </w:r>
      <w:proofErr w:type="spellEnd"/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Adresa</w:t>
      </w:r>
      <w:proofErr w:type="spellEnd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sjedišta</w:t>
      </w:r>
      <w:proofErr w:type="spellEnd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: </w:t>
      </w: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t>UL.NARODNE REVOLUCIJE B.B.</w:t>
      </w: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Mjesto</w:t>
      </w:r>
      <w:proofErr w:type="spellEnd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proofErr w:type="gramStart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sjedišta</w:t>
      </w:r>
      <w:proofErr w:type="spellEnd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:</w:t>
      </w:r>
      <w:proofErr w:type="gramEnd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t>BIJELO POLJE</w:t>
      </w: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Adresa</w:t>
      </w:r>
      <w:proofErr w:type="spellEnd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prijema</w:t>
      </w:r>
      <w:proofErr w:type="spellEnd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službene</w:t>
      </w:r>
      <w:proofErr w:type="spellEnd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pošte</w:t>
      </w:r>
      <w:proofErr w:type="spellEnd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: </w:t>
      </w: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t>UL.NARODNE REVOLUCIJE B.B.</w:t>
      </w: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Mjesto</w:t>
      </w:r>
      <w:proofErr w:type="spellEnd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prijema</w:t>
      </w:r>
      <w:proofErr w:type="spellEnd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službene</w:t>
      </w:r>
      <w:proofErr w:type="spellEnd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proofErr w:type="gramStart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pošte</w:t>
      </w:r>
      <w:proofErr w:type="spellEnd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:</w:t>
      </w:r>
      <w:proofErr w:type="gramEnd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t>BIJELO POLJE</w:t>
      </w: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Datum </w:t>
      </w:r>
      <w:proofErr w:type="spellStart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registracije</w:t>
      </w:r>
      <w:proofErr w:type="spellEnd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: </w:t>
      </w: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t>13.03.2010</w:t>
      </w: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Datum </w:t>
      </w:r>
      <w:proofErr w:type="spellStart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isteka</w:t>
      </w:r>
      <w:proofErr w:type="spellEnd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registracije</w:t>
      </w:r>
      <w:proofErr w:type="spellEnd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: </w:t>
      </w: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t>13.03.2011</w:t>
      </w: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Datum </w:t>
      </w:r>
      <w:proofErr w:type="spellStart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promjene</w:t>
      </w:r>
      <w:proofErr w:type="spellEnd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: </w:t>
      </w: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t>04.08.2010</w:t>
      </w: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Ukupan</w:t>
      </w:r>
      <w:proofErr w:type="spellEnd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kapital</w:t>
      </w:r>
      <w:proofErr w:type="spellEnd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: </w:t>
      </w: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t>26044</w:t>
      </w: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Status : </w:t>
      </w:r>
      <w:proofErr w:type="spellStart"/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t>Aktivan</w:t>
      </w:r>
      <w:proofErr w:type="spellEnd"/>
    </w:p>
    <w:p w:rsidR="00676421" w:rsidRPr="00676421" w:rsidRDefault="00676421" w:rsidP="006764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proofErr w:type="spellStart"/>
      <w:r w:rsidRPr="00676421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Lica</w:t>
      </w:r>
      <w:proofErr w:type="spellEnd"/>
      <w:r w:rsidRPr="00676421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 u </w:t>
      </w:r>
      <w:proofErr w:type="spellStart"/>
      <w:r w:rsidRPr="00676421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društvu</w:t>
      </w:r>
      <w:proofErr w:type="spellEnd"/>
    </w:p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Ovlašćeni</w:t>
      </w:r>
      <w:proofErr w:type="spellEnd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 </w:t>
      </w:r>
      <w:proofErr w:type="spellStart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zastupnik</w:t>
      </w:r>
      <w:proofErr w:type="spellEnd"/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6"/>
        <w:gridCol w:w="3937"/>
      </w:tblGrid>
      <w:tr w:rsidR="00676421" w:rsidRPr="00676421" w:rsidTr="0067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Ime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: </w:t>
            </w:r>
          </w:p>
        </w:tc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VELA</w:t>
            </w:r>
          </w:p>
        </w:tc>
      </w:tr>
    </w:tbl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3"/>
        <w:gridCol w:w="4020"/>
      </w:tblGrid>
      <w:tr w:rsidR="00676421" w:rsidRPr="00676421" w:rsidTr="0067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Prezime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: </w:t>
            </w:r>
          </w:p>
        </w:tc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MIĆKOVIĆ</w:t>
            </w:r>
          </w:p>
        </w:tc>
      </w:tr>
    </w:tbl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1"/>
        <w:gridCol w:w="4712"/>
      </w:tblGrid>
      <w:tr w:rsidR="00676421" w:rsidRPr="00676421" w:rsidTr="0067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JMBG :</w:t>
            </w:r>
          </w:p>
        </w:tc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0404968295016</w:t>
            </w:r>
          </w:p>
        </w:tc>
      </w:tr>
    </w:tbl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3"/>
        <w:gridCol w:w="3850"/>
      </w:tblGrid>
      <w:tr w:rsidR="00676421" w:rsidRPr="00676421" w:rsidTr="0067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Odgovornost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: </w:t>
            </w:r>
          </w:p>
        </w:tc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POJEDINAČNO</w:t>
            </w:r>
          </w:p>
        </w:tc>
      </w:tr>
    </w:tbl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6" style="width:0;height:1.5pt" o:hralign="center" o:hrstd="t" o:hr="t" fillcolor="#9cb5c0" stroked="f"/>
        </w:pict>
      </w:r>
    </w:p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br/>
      </w:r>
      <w:proofErr w:type="spellStart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V.D.Izvršni</w:t>
      </w:r>
      <w:proofErr w:type="spellEnd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 </w:t>
      </w:r>
      <w:proofErr w:type="spellStart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direktor</w:t>
      </w:r>
      <w:proofErr w:type="spellEnd"/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6"/>
        <w:gridCol w:w="3937"/>
      </w:tblGrid>
      <w:tr w:rsidR="00676421" w:rsidRPr="00676421" w:rsidTr="0067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Ime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: </w:t>
            </w:r>
          </w:p>
        </w:tc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VELA</w:t>
            </w:r>
          </w:p>
        </w:tc>
      </w:tr>
    </w:tbl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3"/>
        <w:gridCol w:w="4020"/>
      </w:tblGrid>
      <w:tr w:rsidR="00676421" w:rsidRPr="00676421" w:rsidTr="0067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Prezime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: </w:t>
            </w:r>
          </w:p>
        </w:tc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MIĆKOVIĆ</w:t>
            </w:r>
          </w:p>
        </w:tc>
      </w:tr>
    </w:tbl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1"/>
        <w:gridCol w:w="4712"/>
      </w:tblGrid>
      <w:tr w:rsidR="00676421" w:rsidRPr="00676421" w:rsidTr="0067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JMBG :</w:t>
            </w:r>
          </w:p>
        </w:tc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0404968295016</w:t>
            </w:r>
          </w:p>
        </w:tc>
      </w:tr>
    </w:tbl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3"/>
        <w:gridCol w:w="3850"/>
      </w:tblGrid>
      <w:tr w:rsidR="00676421" w:rsidRPr="00676421" w:rsidTr="0067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Odgovornost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: </w:t>
            </w:r>
          </w:p>
        </w:tc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POJEDINAČNO</w:t>
            </w:r>
          </w:p>
        </w:tc>
      </w:tr>
    </w:tbl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7" style="width:0;height:1.5pt" o:hralign="center" o:hrstd="t" o:hr="t" fillcolor="#9cb5c0" stroked="f"/>
        </w:pict>
      </w:r>
    </w:p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Osnivač</w:t>
      </w:r>
      <w:proofErr w:type="spellEnd"/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5764"/>
      </w:tblGrid>
      <w:tr w:rsidR="00676421" w:rsidRPr="00676421" w:rsidTr="0067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Ime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: </w:t>
            </w:r>
          </w:p>
        </w:tc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MIHAILO GAČEVIĆ</w:t>
            </w:r>
          </w:p>
        </w:tc>
      </w:tr>
    </w:tbl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1"/>
        <w:gridCol w:w="4712"/>
      </w:tblGrid>
      <w:tr w:rsidR="00676421" w:rsidRPr="00676421" w:rsidTr="0067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JMBG :</w:t>
            </w:r>
          </w:p>
        </w:tc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2708940290015</w:t>
            </w:r>
          </w:p>
        </w:tc>
      </w:tr>
    </w:tbl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905"/>
      </w:tblGrid>
      <w:tr w:rsidR="00676421" w:rsidRPr="00676421" w:rsidTr="0067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Broj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pasoša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:</w:t>
            </w:r>
          </w:p>
        </w:tc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2708940290015</w:t>
            </w:r>
          </w:p>
        </w:tc>
      </w:tr>
    </w:tbl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2"/>
        <w:gridCol w:w="2151"/>
      </w:tblGrid>
      <w:tr w:rsidR="00676421" w:rsidRPr="00676421" w:rsidTr="0067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Udio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u </w:t>
            </w: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društvu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: </w:t>
            </w:r>
          </w:p>
        </w:tc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8.23 % </w:t>
            </w:r>
          </w:p>
        </w:tc>
      </w:tr>
    </w:tbl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8" style="width:0;height:1.5pt" o:hralign="center" o:hrstd="t" o:hr="t" fillcolor="#9cb5c0" stroked="f"/>
        </w:pict>
      </w:r>
    </w:p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Osnivač</w:t>
      </w:r>
      <w:proofErr w:type="spellEnd"/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5858"/>
      </w:tblGrid>
      <w:tr w:rsidR="00676421" w:rsidRPr="00676421" w:rsidTr="0067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Ime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: </w:t>
            </w:r>
          </w:p>
        </w:tc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NIZAMA RIZAMULIĆ</w:t>
            </w:r>
          </w:p>
        </w:tc>
      </w:tr>
    </w:tbl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1"/>
        <w:gridCol w:w="4712"/>
      </w:tblGrid>
      <w:tr w:rsidR="00676421" w:rsidRPr="00676421" w:rsidTr="0067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JMBG :</w:t>
            </w:r>
          </w:p>
        </w:tc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1609955295011</w:t>
            </w:r>
          </w:p>
        </w:tc>
      </w:tr>
    </w:tbl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905"/>
      </w:tblGrid>
      <w:tr w:rsidR="00676421" w:rsidRPr="00676421" w:rsidTr="0067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Broj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pasoša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:</w:t>
            </w:r>
          </w:p>
        </w:tc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1609955295011</w:t>
            </w:r>
          </w:p>
        </w:tc>
      </w:tr>
    </w:tbl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2"/>
        <w:gridCol w:w="2151"/>
      </w:tblGrid>
      <w:tr w:rsidR="00676421" w:rsidRPr="00676421" w:rsidTr="0067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Udio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u </w:t>
            </w: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društvu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: </w:t>
            </w:r>
          </w:p>
        </w:tc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6.53 % </w:t>
            </w:r>
          </w:p>
        </w:tc>
      </w:tr>
    </w:tbl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9" style="width:0;height:1.5pt" o:hralign="center" o:hrstd="t" o:hr="t" fillcolor="#9cb5c0" stroked="f"/>
        </w:pict>
      </w:r>
    </w:p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Osnivač</w:t>
      </w:r>
      <w:proofErr w:type="spellEnd"/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8"/>
        <w:gridCol w:w="5615"/>
      </w:tblGrid>
      <w:tr w:rsidR="00676421" w:rsidRPr="00676421" w:rsidTr="0067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Ime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: </w:t>
            </w:r>
          </w:p>
        </w:tc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VELA MIĆKOVIĆ</w:t>
            </w:r>
          </w:p>
        </w:tc>
      </w:tr>
    </w:tbl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1"/>
        <w:gridCol w:w="4712"/>
      </w:tblGrid>
      <w:tr w:rsidR="00676421" w:rsidRPr="00676421" w:rsidTr="0067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JMBG :</w:t>
            </w:r>
          </w:p>
        </w:tc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0404968295016</w:t>
            </w:r>
          </w:p>
        </w:tc>
      </w:tr>
    </w:tbl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905"/>
      </w:tblGrid>
      <w:tr w:rsidR="00676421" w:rsidRPr="00676421" w:rsidTr="0067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Broj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pasoša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:</w:t>
            </w:r>
          </w:p>
        </w:tc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0404968295016</w:t>
            </w:r>
          </w:p>
        </w:tc>
      </w:tr>
    </w:tbl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2"/>
        <w:gridCol w:w="2391"/>
      </w:tblGrid>
      <w:tr w:rsidR="00676421" w:rsidRPr="00676421" w:rsidTr="0067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Udio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u </w:t>
            </w: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društvu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: </w:t>
            </w:r>
          </w:p>
        </w:tc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60.48 % </w:t>
            </w:r>
          </w:p>
        </w:tc>
      </w:tr>
    </w:tbl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0" style="width:0;height:1.5pt" o:hralign="center" o:hrstd="t" o:hr="t" fillcolor="#9cb5c0" stroked="f"/>
        </w:pict>
      </w:r>
    </w:p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Osnivač</w:t>
      </w:r>
      <w:proofErr w:type="spellEnd"/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5552"/>
      </w:tblGrid>
      <w:tr w:rsidR="00676421" w:rsidRPr="00676421" w:rsidTr="0067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Ime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: </w:t>
            </w:r>
          </w:p>
        </w:tc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FADIL BOSOVIĆ</w:t>
            </w:r>
          </w:p>
        </w:tc>
      </w:tr>
    </w:tbl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1"/>
        <w:gridCol w:w="4712"/>
      </w:tblGrid>
      <w:tr w:rsidR="00676421" w:rsidRPr="00676421" w:rsidTr="0067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JMBG :</w:t>
            </w:r>
          </w:p>
        </w:tc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2710941290013</w:t>
            </w:r>
          </w:p>
        </w:tc>
      </w:tr>
    </w:tbl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905"/>
      </w:tblGrid>
      <w:tr w:rsidR="00676421" w:rsidRPr="00676421" w:rsidTr="0067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Broj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pasoša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:</w:t>
            </w:r>
          </w:p>
        </w:tc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2710941290013</w:t>
            </w:r>
          </w:p>
        </w:tc>
      </w:tr>
    </w:tbl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2"/>
        <w:gridCol w:w="2151"/>
      </w:tblGrid>
      <w:tr w:rsidR="00676421" w:rsidRPr="00676421" w:rsidTr="0067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Udio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u </w:t>
            </w: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društvu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: </w:t>
            </w:r>
          </w:p>
        </w:tc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0.58 % </w:t>
            </w:r>
          </w:p>
        </w:tc>
      </w:tr>
    </w:tbl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1" style="width:0;height:1.5pt" o:hralign="center" o:hrstd="t" o:hr="t" fillcolor="#9cb5c0" stroked="f"/>
        </w:pict>
      </w:r>
    </w:p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Osnivač</w:t>
      </w:r>
      <w:proofErr w:type="spellEnd"/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5697"/>
      </w:tblGrid>
      <w:tr w:rsidR="00676421" w:rsidRPr="00676421" w:rsidTr="0067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Ime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: </w:t>
            </w:r>
          </w:p>
        </w:tc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MILAN KNEŽEVIĆ</w:t>
            </w:r>
          </w:p>
        </w:tc>
      </w:tr>
    </w:tbl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1"/>
        <w:gridCol w:w="4712"/>
      </w:tblGrid>
      <w:tr w:rsidR="00676421" w:rsidRPr="00676421" w:rsidTr="0067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JMBG :</w:t>
            </w:r>
          </w:p>
        </w:tc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2207963290013</w:t>
            </w:r>
          </w:p>
        </w:tc>
      </w:tr>
    </w:tbl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905"/>
      </w:tblGrid>
      <w:tr w:rsidR="00676421" w:rsidRPr="00676421" w:rsidTr="0067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Broj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pasoša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:</w:t>
            </w:r>
          </w:p>
        </w:tc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2207963290013</w:t>
            </w:r>
          </w:p>
        </w:tc>
      </w:tr>
    </w:tbl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2"/>
        <w:gridCol w:w="2391"/>
      </w:tblGrid>
      <w:tr w:rsidR="00676421" w:rsidRPr="00676421" w:rsidTr="0067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Udio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u </w:t>
            </w: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društvu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: </w:t>
            </w:r>
          </w:p>
        </w:tc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22.45 % </w:t>
            </w:r>
          </w:p>
        </w:tc>
      </w:tr>
    </w:tbl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2" style="width:0;height:1.5pt" o:hralign="center" o:hrstd="t" o:hr="t" fillcolor="#9cb5c0" stroked="f"/>
        </w:pict>
      </w:r>
    </w:p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br/>
      </w:r>
      <w:proofErr w:type="spellStart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Osnivač</w:t>
      </w:r>
      <w:proofErr w:type="spellEnd"/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6403"/>
      </w:tblGrid>
      <w:tr w:rsidR="00676421" w:rsidRPr="00676421" w:rsidTr="0067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Ime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: </w:t>
            </w:r>
          </w:p>
        </w:tc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KNJIŽEVNI KLUB "DALMA" PLJEVLJA</w:t>
            </w:r>
          </w:p>
        </w:tc>
      </w:tr>
    </w:tbl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6"/>
        <w:gridCol w:w="3927"/>
      </w:tblGrid>
      <w:tr w:rsidR="00676421" w:rsidRPr="00676421" w:rsidTr="0067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JMBG :</w:t>
            </w:r>
          </w:p>
        </w:tc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- 2089394</w:t>
            </w:r>
          </w:p>
        </w:tc>
      </w:tr>
    </w:tbl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3093"/>
      </w:tblGrid>
      <w:tr w:rsidR="00676421" w:rsidRPr="00676421" w:rsidTr="0067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Broj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pasoša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:</w:t>
            </w:r>
          </w:p>
        </w:tc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- 2089394</w:t>
            </w:r>
          </w:p>
        </w:tc>
      </w:tr>
    </w:tbl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2"/>
        <w:gridCol w:w="2151"/>
      </w:tblGrid>
      <w:tr w:rsidR="00676421" w:rsidRPr="00676421" w:rsidTr="0067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Udio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u </w:t>
            </w: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društvu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: </w:t>
            </w:r>
          </w:p>
        </w:tc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0.57 % </w:t>
            </w:r>
          </w:p>
        </w:tc>
      </w:tr>
    </w:tbl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3" style="width:0;height:1.5pt" o:hralign="center" o:hrstd="t" o:hr="t" fillcolor="#9cb5c0" stroked="f"/>
        </w:pict>
      </w:r>
    </w:p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Osnivač</w:t>
      </w:r>
      <w:proofErr w:type="spellEnd"/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6677"/>
      </w:tblGrid>
      <w:tr w:rsidR="00676421" w:rsidRPr="00676421" w:rsidTr="0067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Ime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: </w:t>
            </w:r>
          </w:p>
        </w:tc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KULTURNO-UMJETNIČKO DRUŠTVO "BREZNIK" PLJEVLJA</w:t>
            </w:r>
          </w:p>
        </w:tc>
      </w:tr>
    </w:tbl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6"/>
        <w:gridCol w:w="3927"/>
      </w:tblGrid>
      <w:tr w:rsidR="00676421" w:rsidRPr="00676421" w:rsidTr="0067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JMBG :</w:t>
            </w:r>
          </w:p>
        </w:tc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- 2201852</w:t>
            </w:r>
          </w:p>
        </w:tc>
      </w:tr>
    </w:tbl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3093"/>
      </w:tblGrid>
      <w:tr w:rsidR="00676421" w:rsidRPr="00676421" w:rsidTr="0067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Broj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pasoša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:</w:t>
            </w:r>
          </w:p>
        </w:tc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- 2201852</w:t>
            </w:r>
          </w:p>
        </w:tc>
      </w:tr>
    </w:tbl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2"/>
        <w:gridCol w:w="2151"/>
      </w:tblGrid>
      <w:tr w:rsidR="00676421" w:rsidRPr="00676421" w:rsidTr="0067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Udio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u </w:t>
            </w: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društvu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: </w:t>
            </w:r>
          </w:p>
        </w:tc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0.58 % </w:t>
            </w:r>
          </w:p>
        </w:tc>
      </w:tr>
    </w:tbl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4" style="width:0;height:1.5pt" o:hralign="center" o:hrstd="t" o:hr="t" fillcolor="#9cb5c0" stroked="f"/>
        </w:pict>
      </w:r>
    </w:p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6764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Osnivač</w:t>
      </w:r>
      <w:proofErr w:type="spellEnd"/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"/>
        <w:gridCol w:w="6506"/>
      </w:tblGrid>
      <w:tr w:rsidR="00676421" w:rsidRPr="00676421" w:rsidTr="0067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Ime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: </w:t>
            </w:r>
          </w:p>
        </w:tc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EKOLOŠKO DRUŠTVO "BISERKA" PLJEVLJA</w:t>
            </w:r>
          </w:p>
        </w:tc>
      </w:tr>
    </w:tbl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2784"/>
      </w:tblGrid>
      <w:tr w:rsidR="00676421" w:rsidRPr="00676421" w:rsidTr="0067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JMBG :</w:t>
            </w:r>
          </w:p>
        </w:tc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- 187</w:t>
            </w:r>
          </w:p>
        </w:tc>
      </w:tr>
    </w:tbl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6"/>
        <w:gridCol w:w="2047"/>
      </w:tblGrid>
      <w:tr w:rsidR="00676421" w:rsidRPr="00676421" w:rsidTr="0067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Broj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pasoša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:</w:t>
            </w:r>
          </w:p>
        </w:tc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- 187</w:t>
            </w:r>
          </w:p>
        </w:tc>
      </w:tr>
    </w:tbl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2"/>
        <w:gridCol w:w="2151"/>
      </w:tblGrid>
      <w:tr w:rsidR="00676421" w:rsidRPr="00676421" w:rsidTr="0067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Udio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u </w:t>
            </w:r>
            <w:proofErr w:type="spellStart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društvu</w:t>
            </w:r>
            <w:proofErr w:type="spellEnd"/>
            <w:r w:rsidRPr="0067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: </w:t>
            </w:r>
          </w:p>
        </w:tc>
        <w:tc>
          <w:tcPr>
            <w:tcW w:w="0" w:type="auto"/>
            <w:vAlign w:val="center"/>
            <w:hideMark/>
          </w:tcPr>
          <w:p w:rsidR="00676421" w:rsidRPr="00676421" w:rsidRDefault="00676421" w:rsidP="0067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64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0.58 % </w:t>
            </w:r>
          </w:p>
        </w:tc>
      </w:tr>
    </w:tbl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6421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5" style="width:0;height:1.5pt" o:hralign="center" o:hrstd="t" o:hr="t" fillcolor="#9cb5c0" stroked="f"/>
        </w:pict>
      </w:r>
    </w:p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76421" w:rsidRPr="00676421" w:rsidRDefault="00676421" w:rsidP="00676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ED2457" w:rsidRDefault="00ED2457"/>
    <w:sectPr w:rsidR="00ED2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43"/>
    <w:rsid w:val="00094843"/>
    <w:rsid w:val="00676421"/>
    <w:rsid w:val="00ED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6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76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642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7642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6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76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642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7642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41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56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4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8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1608</Characters>
  <Application>Microsoft Office Word</Application>
  <DocSecurity>0</DocSecurity>
  <Lines>13</Lines>
  <Paragraphs>3</Paragraphs>
  <ScaleCrop>false</ScaleCrop>
  <Company>TrueFasterOS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TrueFasterUser</dc:creator>
  <cp:keywords/>
  <dc:description/>
  <cp:lastModifiedBy>TrueFasterUser</cp:lastModifiedBy>
  <cp:revision>2</cp:revision>
  <dcterms:created xsi:type="dcterms:W3CDTF">2011-05-26T18:46:00Z</dcterms:created>
  <dcterms:modified xsi:type="dcterms:W3CDTF">2011-05-26T18:46:00Z</dcterms:modified>
</cp:coreProperties>
</file>